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8388"/>
      </w:tblGrid>
      <w:tr w:rsidR="000A6ECB">
        <w:tc>
          <w:tcPr>
            <w:tcW w:w="2628" w:type="dxa"/>
          </w:tcPr>
          <w:p w:rsidR="00F40382" w:rsidRDefault="00F40382" w:rsidP="00393393">
            <w:r>
              <w:t xml:space="preserve">Topic: </w:t>
            </w:r>
            <w:r w:rsidR="00B30306">
              <w:t>Miller-Urey</w:t>
            </w:r>
          </w:p>
        </w:tc>
        <w:tc>
          <w:tcPr>
            <w:tcW w:w="8388" w:type="dxa"/>
          </w:tcPr>
          <w:p w:rsidR="00F40382" w:rsidRDefault="00F40382" w:rsidP="00F40382"/>
          <w:p w:rsidR="00F40382" w:rsidRDefault="00F40382" w:rsidP="00F40382">
            <w:r>
              <w:t xml:space="preserve">Name:                                                                                            Date: </w:t>
            </w:r>
          </w:p>
        </w:tc>
      </w:tr>
      <w:tr w:rsidR="000A6ECB">
        <w:tc>
          <w:tcPr>
            <w:tcW w:w="2628" w:type="dxa"/>
          </w:tcPr>
          <w:p w:rsidR="00A51338" w:rsidRDefault="00A51338" w:rsidP="00F40382"/>
          <w:p w:rsidR="00A51338" w:rsidRDefault="00A51338" w:rsidP="00F40382"/>
          <w:p w:rsidR="00A51338" w:rsidRDefault="00A51338" w:rsidP="00F40382"/>
          <w:p w:rsidR="00157EF3" w:rsidRDefault="00157EF3" w:rsidP="00F40382"/>
        </w:tc>
        <w:tc>
          <w:tcPr>
            <w:tcW w:w="8388" w:type="dxa"/>
          </w:tcPr>
          <w:p w:rsidR="00F40382" w:rsidRDefault="00F40382" w:rsidP="00F40382"/>
          <w:p w:rsidR="00AE310C" w:rsidRDefault="00B30306" w:rsidP="00B30306">
            <w:pPr>
              <w:pStyle w:val="ListParagraph"/>
              <w:numPr>
                <w:ilvl w:val="0"/>
                <w:numId w:val="1"/>
              </w:numPr>
              <w:pBdr>
                <w:top w:val="single" w:sz="12" w:space="1" w:color="auto"/>
                <w:bottom w:val="single" w:sz="12" w:space="1" w:color="auto"/>
              </w:pBdr>
            </w:pPr>
            <w:proofErr w:type="gramStart"/>
            <w:r>
              <w:t>1953  Stanley</w:t>
            </w:r>
            <w:proofErr w:type="gramEnd"/>
            <w:r>
              <w:t xml:space="preserve"> L. Miller and Harold C. Urey</w:t>
            </w:r>
          </w:p>
          <w:p w:rsidR="00B30306" w:rsidRDefault="00B30306" w:rsidP="00B30306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    - University of Chicago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rPr>
                <w:noProof/>
              </w:rPr>
              <w:drawing>
                <wp:inline distT="0" distB="0" distL="0" distR="0">
                  <wp:extent cx="5188585" cy="3668395"/>
                  <wp:effectExtent l="0" t="0" r="0" b="0"/>
                  <wp:docPr id="1" name="Picture 1" descr="Macintosh HD:Users:jtschudy:Desktop:Screen shot 2014-03-04 at 7.33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tschudy:Desktop:Screen shot 2014-03-04 at 7.33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8585" cy="36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- Put together chemicals they thought would be in the Earth’s environment</w:t>
            </w:r>
          </w:p>
          <w:p w:rsidR="00B30306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   1. </w:t>
            </w:r>
          </w:p>
          <w:p w:rsidR="00B30306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  2. </w:t>
            </w: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  3. </w:t>
            </w: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   4. 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- Then they ran electricity through the system for a week which simulated </w:t>
            </w: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______________________________________</w:t>
            </w: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B30306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 xml:space="preserve">Results: </w:t>
            </w:r>
            <w:bookmarkStart w:id="0" w:name="_GoBack"/>
            <w:bookmarkEnd w:id="0"/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E310C" w:rsidRDefault="00AE310C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37702" w:rsidRDefault="0023770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37702" w:rsidRDefault="0023770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37702" w:rsidRDefault="0023770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237702" w:rsidRDefault="0023770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/>
        </w:tc>
      </w:tr>
      <w:tr w:rsidR="000A6ECB">
        <w:tc>
          <w:tcPr>
            <w:tcW w:w="2628" w:type="dxa"/>
          </w:tcPr>
          <w:p w:rsidR="00F40382" w:rsidRDefault="00AE310C" w:rsidP="00F40382">
            <w:r>
              <w:lastRenderedPageBreak/>
              <w:t>Reflection/Summary:</w:t>
            </w:r>
          </w:p>
          <w:p w:rsidR="000A6ECB" w:rsidRDefault="000A6ECB" w:rsidP="00F40382"/>
          <w:p w:rsidR="000A6ECB" w:rsidRDefault="000A6ECB" w:rsidP="00F40382"/>
          <w:p w:rsidR="000A6ECB" w:rsidRDefault="000A6ECB" w:rsidP="00F40382"/>
          <w:p w:rsidR="000A6ECB" w:rsidRDefault="000A6ECB" w:rsidP="00F40382"/>
          <w:p w:rsidR="001562D8" w:rsidRDefault="001562D8" w:rsidP="00393393"/>
        </w:tc>
        <w:tc>
          <w:tcPr>
            <w:tcW w:w="8388" w:type="dxa"/>
          </w:tcPr>
          <w:p w:rsidR="00F40382" w:rsidRDefault="00F40382" w:rsidP="00F40382"/>
          <w:p w:rsidR="006249D2" w:rsidRDefault="006249D2" w:rsidP="00F40382"/>
          <w:p w:rsidR="006249D2" w:rsidRDefault="006249D2" w:rsidP="00F4038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157EF3" w:rsidRDefault="00157EF3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0A6ECB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0A6ECB" w:rsidRDefault="000A6ECB" w:rsidP="00F40382"/>
        </w:tc>
      </w:tr>
      <w:tr w:rsidR="000A6ECB">
        <w:trPr>
          <w:trHeight w:val="3923"/>
        </w:trPr>
        <w:tc>
          <w:tcPr>
            <w:tcW w:w="2628" w:type="dxa"/>
          </w:tcPr>
          <w:p w:rsidR="00AE310C" w:rsidRDefault="00AE310C" w:rsidP="00F40382">
            <w:r>
              <w:lastRenderedPageBreak/>
              <w:t>Questions you may still have regarding the material learned:</w:t>
            </w:r>
          </w:p>
          <w:p w:rsidR="00AE310C" w:rsidRDefault="00AE310C" w:rsidP="00F40382"/>
          <w:p w:rsidR="00AE310C" w:rsidRDefault="006249D2" w:rsidP="00F40382">
            <w:r>
              <w:t xml:space="preserve">1. </w:t>
            </w:r>
          </w:p>
          <w:p w:rsidR="006249D2" w:rsidRDefault="006249D2" w:rsidP="00F40382"/>
          <w:p w:rsidR="006249D2" w:rsidRDefault="006249D2" w:rsidP="00F40382"/>
          <w:p w:rsidR="006249D2" w:rsidRDefault="006249D2" w:rsidP="00F40382">
            <w:r>
              <w:t>2.</w:t>
            </w:r>
          </w:p>
          <w:p w:rsidR="006249D2" w:rsidRDefault="006249D2" w:rsidP="00F40382"/>
          <w:p w:rsidR="006249D2" w:rsidRDefault="006249D2" w:rsidP="00F40382"/>
          <w:p w:rsidR="006249D2" w:rsidRDefault="006249D2" w:rsidP="00F40382">
            <w:r>
              <w:t xml:space="preserve">3. </w:t>
            </w:r>
          </w:p>
          <w:p w:rsidR="006249D2" w:rsidRDefault="006249D2" w:rsidP="00F40382"/>
          <w:p w:rsidR="006249D2" w:rsidRDefault="006249D2" w:rsidP="00F40382"/>
          <w:p w:rsidR="00AE310C" w:rsidRDefault="006249D2" w:rsidP="00F40382">
            <w:r>
              <w:t xml:space="preserve">4. </w:t>
            </w:r>
          </w:p>
          <w:p w:rsidR="00AE310C" w:rsidRDefault="00AE310C" w:rsidP="00F40382"/>
          <w:p w:rsidR="00AE310C" w:rsidRDefault="00AE310C" w:rsidP="00F40382"/>
        </w:tc>
        <w:tc>
          <w:tcPr>
            <w:tcW w:w="8388" w:type="dxa"/>
          </w:tcPr>
          <w:p w:rsidR="00AE310C" w:rsidRDefault="006249D2" w:rsidP="00F40382">
            <w:r>
              <w:t>Answers :</w:t>
            </w:r>
          </w:p>
          <w:p w:rsidR="006249D2" w:rsidRDefault="006249D2" w:rsidP="00F40382"/>
          <w:p w:rsidR="006249D2" w:rsidRDefault="006249D2" w:rsidP="00F40382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249D2" w:rsidRDefault="006249D2" w:rsidP="00F40382"/>
        </w:tc>
      </w:tr>
    </w:tbl>
    <w:p w:rsidR="002720B3" w:rsidRDefault="002720B3" w:rsidP="00F40382">
      <w:pPr>
        <w:spacing w:after="0"/>
      </w:pPr>
    </w:p>
    <w:sectPr w:rsidR="002720B3" w:rsidSect="00F40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A15"/>
    <w:multiLevelType w:val="hybridMultilevel"/>
    <w:tmpl w:val="F9443972"/>
    <w:lvl w:ilvl="0" w:tplc="3474C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2"/>
    <w:rsid w:val="000A6ECB"/>
    <w:rsid w:val="001562D8"/>
    <w:rsid w:val="00157EF3"/>
    <w:rsid w:val="00237702"/>
    <w:rsid w:val="002720B3"/>
    <w:rsid w:val="002B3BF8"/>
    <w:rsid w:val="00345961"/>
    <w:rsid w:val="00393393"/>
    <w:rsid w:val="0044570A"/>
    <w:rsid w:val="00603C7D"/>
    <w:rsid w:val="00605F54"/>
    <w:rsid w:val="006249D2"/>
    <w:rsid w:val="00664D14"/>
    <w:rsid w:val="00703154"/>
    <w:rsid w:val="00707A23"/>
    <w:rsid w:val="009F1C3B"/>
    <w:rsid w:val="00A0456F"/>
    <w:rsid w:val="00A51338"/>
    <w:rsid w:val="00AD4580"/>
    <w:rsid w:val="00AE310C"/>
    <w:rsid w:val="00B30306"/>
    <w:rsid w:val="00B86961"/>
    <w:rsid w:val="00CD1A10"/>
    <w:rsid w:val="00EA11A7"/>
    <w:rsid w:val="00F4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2</cp:revision>
  <cp:lastPrinted>2014-03-04T12:47:00Z</cp:lastPrinted>
  <dcterms:created xsi:type="dcterms:W3CDTF">2014-03-04T12:48:00Z</dcterms:created>
  <dcterms:modified xsi:type="dcterms:W3CDTF">2014-03-04T12:48:00Z</dcterms:modified>
</cp:coreProperties>
</file>